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9" w:rsidRPr="00701C95" w:rsidRDefault="004D4C89" w:rsidP="00701C9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88EAA"/>
          <w:sz w:val="44"/>
          <w:szCs w:val="44"/>
        </w:rPr>
      </w:pPr>
      <w:r w:rsidRPr="00701C95">
        <w:rPr>
          <w:rFonts w:ascii="Helvetica-Bold" w:hAnsi="Helvetica-Bold" w:cs="Helvetica-Bold"/>
          <w:b/>
          <w:bCs/>
          <w:color w:val="188EAA"/>
          <w:sz w:val="44"/>
          <w:szCs w:val="44"/>
        </w:rPr>
        <w:t>Иновации-утврдување на знаењето</w:t>
      </w:r>
    </w:p>
    <w:p w:rsidR="00701C95" w:rsidRDefault="00701C95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Име и презиме на ученикот_____________________________________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1. Што претставува финансирање на бизнисот?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2. Што претставува сопственички капитал како вид на финансирање?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3. Објасни го задолжувањето како вид на финансирање!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4. Што претставуваат трошоци?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5. Објасни што претставуваат трошоци за започнување!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6. Наведи 2 можни трошоци од продажба?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7. Наведи ги шесте вида на оперативни трошоци!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8. Што претставува промотивен микс?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9. Кои трошоци претставуваат варијабилни трошоци?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10.Што претставува приход за една компанија?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11.Дефинирајте го поимот добивка!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12.Што претставува менаџирање на пари?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4C89">
        <w:rPr>
          <w:rFonts w:ascii="Arial" w:hAnsi="Arial" w:cs="Arial"/>
          <w:color w:val="000000"/>
          <w:sz w:val="24"/>
          <w:szCs w:val="24"/>
        </w:rPr>
        <w:t>13.Наведи и објасни 3 начини на плаќање!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C89">
        <w:rPr>
          <w:rFonts w:ascii="Arial" w:hAnsi="Arial" w:cs="Arial"/>
          <w:color w:val="000000"/>
          <w:sz w:val="24"/>
          <w:szCs w:val="24"/>
        </w:rPr>
        <w:t>14.Што претставува буџет?</w:t>
      </w:r>
      <w:r w:rsidRPr="004D4C89">
        <w:rPr>
          <w:rFonts w:ascii="Arial" w:hAnsi="Arial" w:cs="Arial"/>
          <w:sz w:val="24"/>
          <w:szCs w:val="24"/>
        </w:rPr>
        <w:t xml:space="preserve"> </w:t>
      </w:r>
    </w:p>
    <w:p w:rsid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Допишете во празните места.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1. Финансирање претставува процес на __________________________ или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_____________________ на износот на ______________________________ во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претпријатието.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2. Постојат два вида на извори на финансирање и тоа преку сопственички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капитал и преку ___________________________.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3. Финансирање преку сопственички капитал е кога бизнисот се откажува од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одреден процент на ________________________ во претпријатието за парите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кои ги добива.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4. Трошоци претставуваат _______________________________________ на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потребите за функционирање на претпријатието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5. Основните 3 вида на трошоци се: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1. __________________________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2. __________________________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3. __________________________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6. Трошоци од продадени производи се трошоци за продажба на 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_____________________ производ или услуга.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7. Приход претставува ___________________________ во компанијата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реализирани преку _________________ во определен временски период.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8. Расход претставува збир од ______________________________ кои компанијата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ги прави во определен временски период.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9. Добивка претставува разлика помеѓу __________________ и ___________</w:t>
      </w:r>
    </w:p>
    <w:p w:rsidR="004D4C89" w:rsidRPr="004D4C89" w:rsidRDefault="004D4C89" w:rsidP="004D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______________.</w:t>
      </w:r>
    </w:p>
    <w:p w:rsidR="001B21DC" w:rsidRDefault="004D4C89" w:rsidP="004D4C89">
      <w:pPr>
        <w:rPr>
          <w:rFonts w:ascii="Arial" w:hAnsi="Arial" w:cs="Arial"/>
          <w:sz w:val="24"/>
          <w:szCs w:val="24"/>
        </w:rPr>
      </w:pPr>
      <w:r w:rsidRPr="004D4C89">
        <w:rPr>
          <w:rFonts w:ascii="Arial" w:hAnsi="Arial" w:cs="Arial"/>
          <w:sz w:val="24"/>
          <w:szCs w:val="24"/>
        </w:rPr>
        <w:t>10.Буџет претставува _____________ како ќе ги потрошиме парите.</w:t>
      </w:r>
    </w:p>
    <w:p w:rsidR="00701C95" w:rsidRDefault="00701C95" w:rsidP="004D4C8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Материјалот за одговорите ви го пратив предходно но кој нема нека ми пише во порака.</w:t>
      </w:r>
    </w:p>
    <w:p w:rsidR="005D4288" w:rsidRPr="005D4288" w:rsidRDefault="005D4288" w:rsidP="004D4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Временска рамка до 5.06.2020г.</w:t>
      </w:r>
    </w:p>
    <w:p w:rsidR="00701C95" w:rsidRPr="004D4C89" w:rsidRDefault="00701C95" w:rsidP="004D4C8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Наставник: Лидија Гајдова Трајановска</w:t>
      </w:r>
    </w:p>
    <w:sectPr w:rsidR="00701C95" w:rsidRPr="004D4C89" w:rsidSect="004D4C8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C89"/>
    <w:rsid w:val="001B21DC"/>
    <w:rsid w:val="004D4C89"/>
    <w:rsid w:val="005D4288"/>
    <w:rsid w:val="00701C95"/>
    <w:rsid w:val="00D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Гајдова</dc:creator>
  <cp:lastModifiedBy>Лидија Гајдова</cp:lastModifiedBy>
  <cp:revision>3</cp:revision>
  <dcterms:created xsi:type="dcterms:W3CDTF">2020-05-21T18:07:00Z</dcterms:created>
  <dcterms:modified xsi:type="dcterms:W3CDTF">2020-05-21T18:50:00Z</dcterms:modified>
</cp:coreProperties>
</file>