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23" w:rsidRDefault="00522C1E">
      <w:pPr>
        <w:rPr>
          <w:sz w:val="36"/>
          <w:szCs w:val="36"/>
        </w:rPr>
      </w:pPr>
      <w:r>
        <w:rPr>
          <w:sz w:val="36"/>
          <w:szCs w:val="36"/>
        </w:rPr>
        <w:t>Опишување на предмет</w:t>
      </w:r>
    </w:p>
    <w:p w:rsidR="00522C1E" w:rsidRDefault="00522C1E">
      <w:pPr>
        <w:rPr>
          <w:sz w:val="36"/>
          <w:szCs w:val="36"/>
        </w:rPr>
      </w:pPr>
      <w:r>
        <w:rPr>
          <w:sz w:val="36"/>
          <w:szCs w:val="36"/>
        </w:rPr>
        <w:t xml:space="preserve">Опишување на предмет е да ги кажеме или објасниме свијствата на тој предмет.                                                                                                        -За да можеме да опишеме некој предмет треба прво да го </w:t>
      </w:r>
      <w:r w:rsidRPr="00522C1E">
        <w:rPr>
          <w:color w:val="FF0000"/>
          <w:sz w:val="36"/>
          <w:szCs w:val="36"/>
        </w:rPr>
        <w:t>набљудуваме</w:t>
      </w:r>
      <w:r>
        <w:rPr>
          <w:color w:val="FF0000"/>
          <w:sz w:val="36"/>
          <w:szCs w:val="36"/>
        </w:rPr>
        <w:t xml:space="preserve">, </w:t>
      </w:r>
      <w:r>
        <w:rPr>
          <w:sz w:val="36"/>
          <w:szCs w:val="36"/>
        </w:rPr>
        <w:t xml:space="preserve">па да ги </w:t>
      </w:r>
      <w:r w:rsidRPr="00522C1E">
        <w:rPr>
          <w:color w:val="FF0000"/>
          <w:sz w:val="36"/>
          <w:szCs w:val="36"/>
        </w:rPr>
        <w:t>откриеме</w:t>
      </w:r>
      <w:r>
        <w:rPr>
          <w:sz w:val="36"/>
          <w:szCs w:val="36"/>
        </w:rPr>
        <w:t xml:space="preserve"> и </w:t>
      </w:r>
      <w:r w:rsidRPr="00522C1E">
        <w:rPr>
          <w:color w:val="FF0000"/>
          <w:sz w:val="36"/>
          <w:szCs w:val="36"/>
        </w:rPr>
        <w:t>воочиме</w:t>
      </w:r>
      <w:r>
        <w:rPr>
          <w:sz w:val="36"/>
          <w:szCs w:val="36"/>
        </w:rPr>
        <w:t xml:space="preserve"> неговите својства.                                                                                                                 Можеме да опишуваме предмети,појави,животни,овошја, зеленчук и др.                                                                                                                         -За полесно опишување може да ги користиме следниве прашања:</w:t>
      </w:r>
    </w:p>
    <w:p w:rsidR="00522C1E" w:rsidRDefault="00522C1E">
      <w:pPr>
        <w:rPr>
          <w:sz w:val="36"/>
          <w:szCs w:val="36"/>
        </w:rPr>
      </w:pPr>
      <w:r>
        <w:rPr>
          <w:sz w:val="36"/>
          <w:szCs w:val="36"/>
        </w:rPr>
        <w:t xml:space="preserve">      -Какба боја има?                   -Каква форма има?</w:t>
      </w:r>
    </w:p>
    <w:p w:rsidR="00522C1E" w:rsidRDefault="00522C1E">
      <w:pPr>
        <w:rPr>
          <w:sz w:val="36"/>
          <w:szCs w:val="36"/>
        </w:rPr>
      </w:pPr>
      <w:r>
        <w:rPr>
          <w:sz w:val="36"/>
          <w:szCs w:val="36"/>
        </w:rPr>
        <w:t xml:space="preserve">      -Од што е направено?         -За што служи?</w:t>
      </w:r>
    </w:p>
    <w:p w:rsidR="00522C1E" w:rsidRDefault="00522C1E">
      <w:pPr>
        <w:rPr>
          <w:sz w:val="36"/>
          <w:szCs w:val="36"/>
        </w:rPr>
      </w:pPr>
      <w:r>
        <w:rPr>
          <w:sz w:val="36"/>
          <w:szCs w:val="36"/>
        </w:rPr>
        <w:t xml:space="preserve">      -Какво е на допир?              -Какво е на вкус?</w:t>
      </w:r>
    </w:p>
    <w:p w:rsidR="00522C1E" w:rsidRDefault="00522C1E">
      <w:pPr>
        <w:rPr>
          <w:sz w:val="36"/>
          <w:szCs w:val="36"/>
        </w:rPr>
      </w:pPr>
    </w:p>
    <w:p w:rsidR="00522C1E" w:rsidRDefault="00522C1E">
      <w:pPr>
        <w:rPr>
          <w:sz w:val="36"/>
          <w:szCs w:val="36"/>
        </w:rPr>
      </w:pPr>
      <w:r>
        <w:rPr>
          <w:sz w:val="36"/>
          <w:szCs w:val="36"/>
        </w:rPr>
        <w:t xml:space="preserve">     Пример:</w:t>
      </w:r>
    </w:p>
    <w:p w:rsidR="00522C1E" w:rsidRDefault="00522C1E">
      <w:pPr>
        <w:rPr>
          <w:sz w:val="36"/>
          <w:szCs w:val="36"/>
        </w:rPr>
      </w:pPr>
    </w:p>
    <w:p w:rsidR="00522C1E" w:rsidRDefault="00522C1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DF3B79B" wp14:editId="5A74BD89">
            <wp:extent cx="1889760" cy="2194560"/>
            <wp:effectExtent l="0" t="0" r="0" b="0"/>
            <wp:docPr id="2" name="Picture 2" descr="C:\Users\Milosavljevik\AppData\Local\Microsoft\Windows\INetCache\Content.MSO\373A22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avljevik\AppData\Local\Microsoft\Windows\INetCache\Content.MSO\373A22D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1E" w:rsidRPr="00522C1E" w:rsidRDefault="00522C1E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C63C6B">
        <w:rPr>
          <w:sz w:val="36"/>
          <w:szCs w:val="36"/>
        </w:rPr>
        <w:t xml:space="preserve">има црвена боја              *има округла форма                                                               *има многу витамини      *има благо/киселкаст вкус                                                                                           *служи за децата да бидат здрави </w:t>
      </w:r>
      <w:bookmarkStart w:id="0" w:name="_GoBack"/>
      <w:bookmarkEnd w:id="0"/>
    </w:p>
    <w:sectPr w:rsidR="00522C1E" w:rsidRPr="00522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E"/>
    <w:rsid w:val="00522C1E"/>
    <w:rsid w:val="00662E23"/>
    <w:rsid w:val="00C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F7F4"/>
  <w15:chartTrackingRefBased/>
  <w15:docId w15:val="{38217212-ACFF-4A5A-B387-3A7C4727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2020-04-26T11:02:00Z</dcterms:created>
  <dcterms:modified xsi:type="dcterms:W3CDTF">2020-04-26T11:16:00Z</dcterms:modified>
</cp:coreProperties>
</file>